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657A" w14:textId="77777777" w:rsidR="00740A13" w:rsidRPr="00695FAE" w:rsidRDefault="00740A13" w:rsidP="00F14C3F">
      <w:pPr>
        <w:pStyle w:val="NoSpacing"/>
        <w:rPr>
          <w:rFonts w:cstheme="minorHAnsi"/>
          <w:sz w:val="24"/>
          <w:szCs w:val="24"/>
        </w:rPr>
      </w:pPr>
    </w:p>
    <w:p w14:paraId="3AC0D733" w14:textId="3F733926" w:rsidR="003266E1" w:rsidRPr="00695FAE" w:rsidRDefault="003745E3" w:rsidP="004D6357">
      <w:pPr>
        <w:jc w:val="center"/>
        <w:rPr>
          <w:rFonts w:cstheme="minorHAnsi"/>
          <w:b/>
          <w:bCs/>
          <w:sz w:val="24"/>
          <w:szCs w:val="24"/>
          <w:lang w:val="en-GB"/>
        </w:rPr>
      </w:pPr>
      <w:r w:rsidRPr="00695FAE">
        <w:rPr>
          <w:rFonts w:cstheme="minorHAnsi"/>
          <w:b/>
          <w:sz w:val="24"/>
          <w:szCs w:val="24"/>
        </w:rPr>
        <w:t xml:space="preserve">CYNGOR CYMUNED </w:t>
      </w:r>
      <w:r w:rsidR="00181FE7">
        <w:rPr>
          <w:rFonts w:cstheme="minorHAnsi"/>
          <w:b/>
          <w:sz w:val="24"/>
          <w:szCs w:val="24"/>
        </w:rPr>
        <w:t>TRE</w:t>
      </w:r>
      <w:r w:rsidR="008F7CDF">
        <w:rPr>
          <w:rFonts w:cstheme="minorHAnsi"/>
          <w:b/>
          <w:sz w:val="24"/>
          <w:szCs w:val="24"/>
        </w:rPr>
        <w:t>A</w:t>
      </w:r>
      <w:r w:rsidR="00181FE7">
        <w:rPr>
          <w:rFonts w:cstheme="minorHAnsi"/>
          <w:b/>
          <w:sz w:val="24"/>
          <w:szCs w:val="24"/>
        </w:rPr>
        <w:t xml:space="preserve">MLOD </w:t>
      </w:r>
      <w:r w:rsidRPr="00695FAE">
        <w:rPr>
          <w:rFonts w:cstheme="minorHAnsi"/>
          <w:b/>
          <w:sz w:val="24"/>
          <w:szCs w:val="24"/>
        </w:rPr>
        <w:t>/ AMBLESTON COMMUNITY COUNCIL</w:t>
      </w:r>
    </w:p>
    <w:p w14:paraId="62C3DB15" w14:textId="4212CC65" w:rsidR="003266E1" w:rsidRDefault="003266E1" w:rsidP="003266E1">
      <w:pPr>
        <w:rPr>
          <w:rFonts w:cstheme="minorHAnsi"/>
          <w:sz w:val="24"/>
          <w:szCs w:val="24"/>
          <w:lang w:val="en-GB"/>
        </w:rPr>
      </w:pPr>
      <w:r w:rsidRPr="00695FAE">
        <w:rPr>
          <w:rFonts w:cstheme="minorHAnsi"/>
          <w:sz w:val="24"/>
          <w:szCs w:val="24"/>
          <w:lang w:val="en-GB"/>
        </w:rPr>
        <w:t xml:space="preserve">Notice of Ordinary Meeting to be held </w:t>
      </w:r>
      <w:r w:rsidR="007E42D2">
        <w:rPr>
          <w:rFonts w:cstheme="minorHAnsi"/>
          <w:sz w:val="24"/>
          <w:szCs w:val="24"/>
          <w:lang w:val="en-GB"/>
        </w:rPr>
        <w:t xml:space="preserve">on </w:t>
      </w:r>
      <w:r w:rsidR="0000333B" w:rsidRPr="00695FAE">
        <w:rPr>
          <w:rFonts w:cstheme="minorHAnsi"/>
          <w:sz w:val="24"/>
          <w:szCs w:val="24"/>
          <w:lang w:val="en-GB"/>
        </w:rPr>
        <w:t xml:space="preserve">Monday </w:t>
      </w:r>
      <w:r w:rsidR="007E42D2">
        <w:rPr>
          <w:rFonts w:cstheme="minorHAnsi"/>
          <w:sz w:val="24"/>
          <w:szCs w:val="24"/>
          <w:lang w:val="en-GB"/>
        </w:rPr>
        <w:t>25</w:t>
      </w:r>
      <w:r w:rsidR="007E42D2" w:rsidRPr="007E42D2">
        <w:rPr>
          <w:rFonts w:cstheme="minorHAnsi"/>
          <w:sz w:val="24"/>
          <w:szCs w:val="24"/>
          <w:vertAlign w:val="superscript"/>
          <w:lang w:val="en-GB"/>
        </w:rPr>
        <w:t>th</w:t>
      </w:r>
      <w:r w:rsidR="007E42D2">
        <w:rPr>
          <w:rFonts w:cstheme="minorHAnsi"/>
          <w:sz w:val="24"/>
          <w:szCs w:val="24"/>
          <w:lang w:val="en-GB"/>
        </w:rPr>
        <w:t xml:space="preserve"> September</w:t>
      </w:r>
      <w:r w:rsidR="001D2D5A">
        <w:rPr>
          <w:rFonts w:cstheme="minorHAnsi"/>
          <w:sz w:val="24"/>
          <w:szCs w:val="24"/>
          <w:lang w:val="en-GB"/>
        </w:rPr>
        <w:t xml:space="preserve"> </w:t>
      </w:r>
      <w:r w:rsidR="00590F98" w:rsidRPr="00695FAE">
        <w:rPr>
          <w:rFonts w:cstheme="minorHAnsi"/>
          <w:sz w:val="24"/>
          <w:szCs w:val="24"/>
          <w:lang w:val="en-GB"/>
        </w:rPr>
        <w:t>202</w:t>
      </w:r>
      <w:r w:rsidR="00617916">
        <w:rPr>
          <w:rFonts w:cstheme="minorHAnsi"/>
          <w:sz w:val="24"/>
          <w:szCs w:val="24"/>
          <w:lang w:val="en-GB"/>
        </w:rPr>
        <w:t>3</w:t>
      </w:r>
      <w:r w:rsidRPr="00695FAE">
        <w:rPr>
          <w:rFonts w:cstheme="minorHAnsi"/>
          <w:sz w:val="24"/>
          <w:szCs w:val="24"/>
          <w:lang w:val="en-GB"/>
        </w:rPr>
        <w:t xml:space="preserve"> </w:t>
      </w:r>
      <w:r w:rsidR="001C7EEF">
        <w:rPr>
          <w:rFonts w:cstheme="minorHAnsi"/>
          <w:sz w:val="24"/>
          <w:szCs w:val="24"/>
          <w:lang w:val="en-GB"/>
        </w:rPr>
        <w:t xml:space="preserve">in Ambleston Memorial Hall </w:t>
      </w:r>
      <w:r w:rsidRPr="00695FAE">
        <w:rPr>
          <w:rFonts w:cstheme="minorHAnsi"/>
          <w:sz w:val="24"/>
          <w:szCs w:val="24"/>
          <w:lang w:val="en-GB"/>
        </w:rPr>
        <w:t xml:space="preserve">at </w:t>
      </w:r>
      <w:r w:rsidR="00E82C01" w:rsidRPr="00695FAE">
        <w:rPr>
          <w:rFonts w:cstheme="minorHAnsi"/>
          <w:sz w:val="24"/>
          <w:szCs w:val="24"/>
          <w:lang w:val="en-GB"/>
        </w:rPr>
        <w:t>7.</w:t>
      </w:r>
      <w:r w:rsidR="0041520F" w:rsidRPr="00695FAE">
        <w:rPr>
          <w:rFonts w:cstheme="minorHAnsi"/>
          <w:sz w:val="24"/>
          <w:szCs w:val="24"/>
          <w:lang w:val="en-GB"/>
        </w:rPr>
        <w:t>3</w:t>
      </w:r>
      <w:r w:rsidR="004E4CC8" w:rsidRPr="00695FAE">
        <w:rPr>
          <w:rFonts w:cstheme="minorHAnsi"/>
          <w:sz w:val="24"/>
          <w:szCs w:val="24"/>
          <w:lang w:val="en-GB"/>
        </w:rPr>
        <w:t>0</w:t>
      </w:r>
      <w:r w:rsidRPr="00695FAE">
        <w:rPr>
          <w:rFonts w:cstheme="minorHAnsi"/>
          <w:sz w:val="24"/>
          <w:szCs w:val="24"/>
          <w:lang w:val="en-GB"/>
        </w:rPr>
        <w:t xml:space="preserve"> </w:t>
      </w:r>
      <w:r w:rsidR="009B77B4" w:rsidRPr="00695FAE">
        <w:rPr>
          <w:rFonts w:cstheme="minorHAnsi"/>
          <w:sz w:val="24"/>
          <w:szCs w:val="24"/>
          <w:lang w:val="en-GB"/>
        </w:rPr>
        <w:t>pm.</w:t>
      </w:r>
    </w:p>
    <w:p w14:paraId="7ED0D2D3" w14:textId="2C34EDD7" w:rsidR="00842A20" w:rsidRDefault="00AE7308" w:rsidP="003266E1">
      <w:p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Members of the public are welcome to attend</w:t>
      </w:r>
      <w:r w:rsidR="00842A20">
        <w:rPr>
          <w:rFonts w:cstheme="minorHAnsi"/>
          <w:sz w:val="24"/>
          <w:szCs w:val="24"/>
          <w:lang w:val="en-GB"/>
        </w:rPr>
        <w:t>.</w:t>
      </w:r>
    </w:p>
    <w:p w14:paraId="0EB89344" w14:textId="211D5EF6" w:rsidR="003266E1" w:rsidRPr="00695FAE" w:rsidRDefault="003266E1" w:rsidP="003266E1">
      <w:pPr>
        <w:rPr>
          <w:rFonts w:cstheme="minorHAnsi"/>
          <w:sz w:val="24"/>
          <w:szCs w:val="24"/>
          <w:lang w:val="en-GB"/>
        </w:rPr>
      </w:pPr>
      <w:r w:rsidRPr="00695FAE">
        <w:rPr>
          <w:rFonts w:cstheme="minorHAnsi"/>
          <w:sz w:val="24"/>
          <w:szCs w:val="24"/>
          <w:lang w:val="en-GB"/>
        </w:rPr>
        <w:t>AGENDA</w:t>
      </w:r>
    </w:p>
    <w:p w14:paraId="59F65AFD" w14:textId="4CD25044" w:rsidR="003266E1" w:rsidRPr="00695FAE" w:rsidRDefault="003266E1" w:rsidP="003266E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695FAE">
        <w:rPr>
          <w:rFonts w:cstheme="minorHAnsi"/>
          <w:sz w:val="24"/>
          <w:szCs w:val="24"/>
          <w:lang w:val="en-GB"/>
        </w:rPr>
        <w:t>Apologies for Absence</w:t>
      </w:r>
    </w:p>
    <w:p w14:paraId="5B0D7A18" w14:textId="5A8EC88F" w:rsidR="003266E1" w:rsidRPr="00FF143C" w:rsidRDefault="003266E1" w:rsidP="00FF143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695FAE">
        <w:rPr>
          <w:rFonts w:cstheme="minorHAnsi"/>
          <w:sz w:val="24"/>
          <w:szCs w:val="24"/>
          <w:lang w:val="en-GB"/>
        </w:rPr>
        <w:t xml:space="preserve">Read and sign minutes of the </w:t>
      </w:r>
      <w:r w:rsidR="00DC5980">
        <w:rPr>
          <w:rFonts w:cstheme="minorHAnsi"/>
          <w:sz w:val="24"/>
          <w:szCs w:val="24"/>
          <w:lang w:val="en-GB"/>
        </w:rPr>
        <w:t xml:space="preserve">AGM and the </w:t>
      </w:r>
      <w:r w:rsidRPr="00695FAE">
        <w:rPr>
          <w:rFonts w:cstheme="minorHAnsi"/>
          <w:sz w:val="24"/>
          <w:szCs w:val="24"/>
          <w:lang w:val="en-GB"/>
        </w:rPr>
        <w:t>last meeting</w:t>
      </w:r>
      <w:r w:rsidR="004A56F0" w:rsidRPr="00695FAE">
        <w:rPr>
          <w:rFonts w:cstheme="minorHAnsi"/>
          <w:sz w:val="24"/>
          <w:szCs w:val="24"/>
          <w:lang w:val="en-GB"/>
        </w:rPr>
        <w:t xml:space="preserve"> </w:t>
      </w:r>
      <w:r w:rsidR="001F6EBE" w:rsidRPr="00695FAE">
        <w:rPr>
          <w:rFonts w:cstheme="minorHAnsi"/>
          <w:sz w:val="24"/>
          <w:szCs w:val="24"/>
          <w:lang w:val="en-GB"/>
        </w:rPr>
        <w:t>(</w:t>
      </w:r>
      <w:r w:rsidR="00D46C59">
        <w:rPr>
          <w:rFonts w:cstheme="minorHAnsi"/>
          <w:sz w:val="24"/>
          <w:szCs w:val="24"/>
          <w:lang w:val="en-GB"/>
        </w:rPr>
        <w:t>2</w:t>
      </w:r>
      <w:r w:rsidR="007E42D2">
        <w:rPr>
          <w:rFonts w:cstheme="minorHAnsi"/>
          <w:sz w:val="24"/>
          <w:szCs w:val="24"/>
          <w:lang w:val="en-GB"/>
        </w:rPr>
        <w:t>4.07</w:t>
      </w:r>
      <w:r w:rsidR="00DC539B">
        <w:rPr>
          <w:rFonts w:cstheme="minorHAnsi"/>
          <w:sz w:val="24"/>
          <w:szCs w:val="24"/>
          <w:lang w:val="en-GB"/>
        </w:rPr>
        <w:t>.</w:t>
      </w:r>
      <w:r w:rsidR="00C33376" w:rsidRPr="00FF143C">
        <w:rPr>
          <w:rFonts w:cstheme="minorHAnsi"/>
          <w:sz w:val="24"/>
          <w:szCs w:val="24"/>
          <w:lang w:val="en-GB"/>
        </w:rPr>
        <w:t>2</w:t>
      </w:r>
      <w:r w:rsidR="00D26A51">
        <w:rPr>
          <w:rFonts w:cstheme="minorHAnsi"/>
          <w:sz w:val="24"/>
          <w:szCs w:val="24"/>
          <w:lang w:val="en-GB"/>
        </w:rPr>
        <w:t>3</w:t>
      </w:r>
      <w:r w:rsidR="001F6EBE" w:rsidRPr="00FF143C">
        <w:rPr>
          <w:rFonts w:cstheme="minorHAnsi"/>
          <w:sz w:val="24"/>
          <w:szCs w:val="24"/>
          <w:lang w:val="en-GB"/>
        </w:rPr>
        <w:t>)</w:t>
      </w:r>
    </w:p>
    <w:p w14:paraId="2F11D0EC" w14:textId="36D9CD74" w:rsidR="003266E1" w:rsidRPr="00695FAE" w:rsidRDefault="003266E1" w:rsidP="003266E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695FAE">
        <w:rPr>
          <w:rFonts w:cstheme="minorHAnsi"/>
          <w:sz w:val="24"/>
          <w:szCs w:val="24"/>
          <w:lang w:val="en-GB"/>
        </w:rPr>
        <w:t>Matter arising from the minutes</w:t>
      </w:r>
      <w:r w:rsidR="008B785F">
        <w:rPr>
          <w:rFonts w:cstheme="minorHAnsi"/>
          <w:sz w:val="24"/>
          <w:szCs w:val="24"/>
          <w:lang w:val="en-GB"/>
        </w:rPr>
        <w:t>:</w:t>
      </w:r>
    </w:p>
    <w:p w14:paraId="6FB573A5" w14:textId="00C96BE1" w:rsidR="00611CE5" w:rsidRPr="00611CE5" w:rsidRDefault="00BA6659" w:rsidP="00611CE5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Willow trees</w:t>
      </w:r>
      <w:r w:rsidR="00D80476">
        <w:rPr>
          <w:rFonts w:cstheme="minorHAnsi"/>
          <w:sz w:val="24"/>
          <w:szCs w:val="24"/>
          <w:lang w:val="en-GB"/>
        </w:rPr>
        <w:t xml:space="preserve"> near Wallis Bridge</w:t>
      </w:r>
    </w:p>
    <w:p w14:paraId="250822A9" w14:textId="64A061A1" w:rsidR="00A067F5" w:rsidRPr="00A067F5" w:rsidRDefault="005C40DC" w:rsidP="00A067F5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  <w:lang w:val="en-GB"/>
        </w:rPr>
      </w:pPr>
      <w:r>
        <w:rPr>
          <w:rFonts w:eastAsia="Arial" w:cstheme="minorHAnsi"/>
          <w:bCs/>
          <w:sz w:val="24"/>
          <w:szCs w:val="24"/>
        </w:rPr>
        <w:t>Scrap vehicles and machinery on the common</w:t>
      </w:r>
    </w:p>
    <w:p w14:paraId="669DA371" w14:textId="77777777" w:rsidR="007C2A35" w:rsidRDefault="007C2A35" w:rsidP="007C2A35">
      <w:pPr>
        <w:pStyle w:val="ListParagraph"/>
        <w:numPr>
          <w:ilvl w:val="0"/>
          <w:numId w:val="4"/>
        </w:numPr>
        <w:spacing w:after="0" w:line="240" w:lineRule="auto"/>
        <w:rPr>
          <w:rFonts w:eastAsia="Arial" w:cstheme="minorHAnsi"/>
          <w:b/>
          <w:sz w:val="24"/>
          <w:szCs w:val="24"/>
          <w:u w:val="single"/>
          <w:lang w:val="en-GB"/>
        </w:rPr>
      </w:pPr>
      <w:r>
        <w:rPr>
          <w:rFonts w:cstheme="minorHAnsi"/>
        </w:rPr>
        <w:t>Review of Community Electoral Arrangements.</w:t>
      </w:r>
    </w:p>
    <w:p w14:paraId="41C22E6C" w14:textId="783E9BAF" w:rsidR="00A067F5" w:rsidRPr="00A067F5" w:rsidRDefault="00250A1F" w:rsidP="00A067F5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  <w:lang w:val="en-GB"/>
        </w:rPr>
      </w:pPr>
      <w:r w:rsidRPr="00ED06F1">
        <w:rPr>
          <w:rFonts w:cstheme="minorHAnsi"/>
        </w:rPr>
        <w:t>Urgent and Emergency Children &amp; Young People’s (Pediatric) Services at Withybush and Glangwi</w:t>
      </w:r>
      <w:r>
        <w:rPr>
          <w:rFonts w:cstheme="minorHAnsi"/>
        </w:rPr>
        <w:t>l</w:t>
      </w:r>
      <w:r w:rsidRPr="00ED06F1">
        <w:rPr>
          <w:rFonts w:cstheme="minorHAnsi"/>
        </w:rPr>
        <w:t>li Hospital</w:t>
      </w:r>
    </w:p>
    <w:p w14:paraId="5988BE48" w14:textId="3E832AFF" w:rsidR="003266E1" w:rsidRPr="00695FAE" w:rsidRDefault="0044664A" w:rsidP="003266E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H</w:t>
      </w:r>
      <w:r w:rsidR="003266E1" w:rsidRPr="00695FAE">
        <w:rPr>
          <w:rFonts w:cstheme="minorHAnsi"/>
          <w:sz w:val="24"/>
          <w:szCs w:val="24"/>
          <w:lang w:val="en-GB"/>
        </w:rPr>
        <w:t>ighway Matters</w:t>
      </w:r>
    </w:p>
    <w:p w14:paraId="6DF8B41C" w14:textId="77777777" w:rsidR="003266E1" w:rsidRPr="00695FAE" w:rsidRDefault="003266E1" w:rsidP="0096101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695FAE">
        <w:rPr>
          <w:rFonts w:cstheme="minorHAnsi"/>
          <w:sz w:val="24"/>
          <w:szCs w:val="24"/>
          <w:lang w:val="en-GB"/>
        </w:rPr>
        <w:t>Planning</w:t>
      </w:r>
    </w:p>
    <w:p w14:paraId="213E19DD" w14:textId="3222FFC5" w:rsidR="00C063C6" w:rsidRDefault="00F14C3F" w:rsidP="00C063C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695FAE">
        <w:rPr>
          <w:rFonts w:cstheme="minorHAnsi"/>
          <w:sz w:val="24"/>
          <w:szCs w:val="24"/>
          <w:lang w:val="en-GB"/>
        </w:rPr>
        <w:t>Wallis Pond</w:t>
      </w:r>
      <w:r w:rsidR="00DB2592">
        <w:rPr>
          <w:rFonts w:cstheme="minorHAnsi"/>
          <w:sz w:val="24"/>
          <w:szCs w:val="24"/>
          <w:lang w:val="en-GB"/>
        </w:rPr>
        <w:t xml:space="preserve"> </w:t>
      </w:r>
    </w:p>
    <w:p w14:paraId="38D2C186" w14:textId="5A7D1297" w:rsidR="00BA64CF" w:rsidRDefault="00CE2FA2" w:rsidP="00BA64C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Sale of </w:t>
      </w:r>
      <w:r w:rsidR="00BA64CF">
        <w:rPr>
          <w:rFonts w:cstheme="minorHAnsi"/>
          <w:sz w:val="24"/>
          <w:szCs w:val="24"/>
          <w:lang w:val="en-GB"/>
        </w:rPr>
        <w:t xml:space="preserve">Broadway </w:t>
      </w:r>
      <w:r w:rsidR="00841BF9">
        <w:rPr>
          <w:rFonts w:cstheme="minorHAnsi"/>
          <w:sz w:val="24"/>
          <w:szCs w:val="24"/>
          <w:lang w:val="en-GB"/>
        </w:rPr>
        <w:t>Partners</w:t>
      </w:r>
      <w:r w:rsidR="0049431E">
        <w:rPr>
          <w:rFonts w:cstheme="minorHAnsi"/>
          <w:sz w:val="24"/>
          <w:szCs w:val="24"/>
          <w:lang w:val="en-GB"/>
        </w:rPr>
        <w:t xml:space="preserve"> to Macquarie &amp; Tiger Infrastructure Partners</w:t>
      </w:r>
      <w:r w:rsidR="00F0295B">
        <w:rPr>
          <w:rFonts w:cstheme="minorHAnsi"/>
          <w:sz w:val="24"/>
          <w:szCs w:val="24"/>
          <w:lang w:val="en-GB"/>
        </w:rPr>
        <w:t xml:space="preserve"> </w:t>
      </w:r>
    </w:p>
    <w:p w14:paraId="6E6435A8" w14:textId="791B3105" w:rsidR="007E42D2" w:rsidRDefault="007E42D2" w:rsidP="00BA64C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Model Standing Order</w:t>
      </w:r>
      <w:r w:rsidR="00EE330B">
        <w:rPr>
          <w:rFonts w:cstheme="minorHAnsi"/>
          <w:sz w:val="24"/>
          <w:szCs w:val="24"/>
          <w:lang w:val="en-GB"/>
        </w:rPr>
        <w:t>s</w:t>
      </w:r>
      <w:r w:rsidR="002A436F">
        <w:rPr>
          <w:rFonts w:cstheme="minorHAnsi"/>
          <w:sz w:val="24"/>
          <w:szCs w:val="24"/>
          <w:lang w:val="en-GB"/>
        </w:rPr>
        <w:t xml:space="preserve"> 2023</w:t>
      </w:r>
    </w:p>
    <w:p w14:paraId="7A688319" w14:textId="1988C5DE" w:rsidR="00C844EC" w:rsidRPr="00BA64CF" w:rsidRDefault="00C844EC" w:rsidP="00BA64C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Audit Completion</w:t>
      </w:r>
    </w:p>
    <w:p w14:paraId="30DEDE40" w14:textId="76049B62" w:rsidR="000D2846" w:rsidRPr="00695FAE" w:rsidRDefault="000D2846" w:rsidP="003266E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695FAE">
        <w:rPr>
          <w:rFonts w:cstheme="minorHAnsi"/>
          <w:sz w:val="24"/>
          <w:szCs w:val="24"/>
          <w:lang w:val="en-GB"/>
        </w:rPr>
        <w:t>Correspondence</w:t>
      </w:r>
    </w:p>
    <w:p w14:paraId="48BAFF72" w14:textId="4C602DB9" w:rsidR="003266E1" w:rsidRDefault="003266E1" w:rsidP="003266E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695FAE">
        <w:rPr>
          <w:rFonts w:cstheme="minorHAnsi"/>
          <w:sz w:val="24"/>
          <w:szCs w:val="24"/>
          <w:lang w:val="en-GB"/>
        </w:rPr>
        <w:t>Any other business</w:t>
      </w:r>
    </w:p>
    <w:p w14:paraId="734221E1" w14:textId="0E8D0640" w:rsidR="00301CA8" w:rsidRPr="00695FAE" w:rsidRDefault="00301CA8" w:rsidP="003266E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Date of next meeting </w:t>
      </w:r>
    </w:p>
    <w:p w14:paraId="48E6940D" w14:textId="5F5D1A74" w:rsidR="0076365E" w:rsidRDefault="0076365E" w:rsidP="00356EA6">
      <w:pPr>
        <w:ind w:left="360"/>
      </w:pPr>
    </w:p>
    <w:sectPr w:rsidR="007636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11767"/>
    <w:multiLevelType w:val="hybridMultilevel"/>
    <w:tmpl w:val="1EA890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292DBE"/>
    <w:multiLevelType w:val="hybridMultilevel"/>
    <w:tmpl w:val="0E5A0DEC"/>
    <w:lvl w:ilvl="0" w:tplc="08090011">
      <w:start w:val="1"/>
      <w:numFmt w:val="decimal"/>
      <w:lvlText w:val="%1)"/>
      <w:lvlJc w:val="lef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" w15:restartNumberingAfterBreak="0">
    <w:nsid w:val="065C2A01"/>
    <w:multiLevelType w:val="hybridMultilevel"/>
    <w:tmpl w:val="68DADA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D77C2"/>
    <w:multiLevelType w:val="hybridMultilevel"/>
    <w:tmpl w:val="2C2AA7BC"/>
    <w:lvl w:ilvl="0" w:tplc="080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4" w15:restartNumberingAfterBreak="0">
    <w:nsid w:val="08C36442"/>
    <w:multiLevelType w:val="hybridMultilevel"/>
    <w:tmpl w:val="FE943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325AB8"/>
    <w:multiLevelType w:val="hybridMultilevel"/>
    <w:tmpl w:val="3A9E47C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F01805"/>
    <w:multiLevelType w:val="hybridMultilevel"/>
    <w:tmpl w:val="680C1AE0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55604B"/>
    <w:multiLevelType w:val="hybridMultilevel"/>
    <w:tmpl w:val="B38A4480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89C6E31"/>
    <w:multiLevelType w:val="hybridMultilevel"/>
    <w:tmpl w:val="2D3490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C57617"/>
    <w:multiLevelType w:val="hybridMultilevel"/>
    <w:tmpl w:val="66AE83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F46C28"/>
    <w:multiLevelType w:val="hybridMultilevel"/>
    <w:tmpl w:val="ED8E04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B2335B"/>
    <w:multiLevelType w:val="hybridMultilevel"/>
    <w:tmpl w:val="B3181C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4CC66E4"/>
    <w:multiLevelType w:val="hybridMultilevel"/>
    <w:tmpl w:val="1A5E122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1873798"/>
    <w:multiLevelType w:val="hybridMultilevel"/>
    <w:tmpl w:val="1674B0B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46138AD"/>
    <w:multiLevelType w:val="hybridMultilevel"/>
    <w:tmpl w:val="ED660B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AC566BD"/>
    <w:multiLevelType w:val="hybridMultilevel"/>
    <w:tmpl w:val="5372D51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8BD2CAE"/>
    <w:multiLevelType w:val="hybridMultilevel"/>
    <w:tmpl w:val="83720B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E36431C"/>
    <w:multiLevelType w:val="hybridMultilevel"/>
    <w:tmpl w:val="901871EC"/>
    <w:lvl w:ilvl="0" w:tplc="08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num w:numId="1" w16cid:durableId="918172071">
    <w:abstractNumId w:val="4"/>
  </w:num>
  <w:num w:numId="2" w16cid:durableId="1848669248">
    <w:abstractNumId w:val="8"/>
  </w:num>
  <w:num w:numId="3" w16cid:durableId="1877154578">
    <w:abstractNumId w:val="2"/>
  </w:num>
  <w:num w:numId="4" w16cid:durableId="1446462786">
    <w:abstractNumId w:val="5"/>
  </w:num>
  <w:num w:numId="5" w16cid:durableId="431634783">
    <w:abstractNumId w:val="10"/>
  </w:num>
  <w:num w:numId="6" w16cid:durableId="1765958959">
    <w:abstractNumId w:val="16"/>
  </w:num>
  <w:num w:numId="7" w16cid:durableId="1871339120">
    <w:abstractNumId w:val="11"/>
  </w:num>
  <w:num w:numId="8" w16cid:durableId="926185074">
    <w:abstractNumId w:val="3"/>
  </w:num>
  <w:num w:numId="9" w16cid:durableId="92014228">
    <w:abstractNumId w:val="6"/>
  </w:num>
  <w:num w:numId="10" w16cid:durableId="65687287">
    <w:abstractNumId w:val="7"/>
  </w:num>
  <w:num w:numId="11" w16cid:durableId="1220284872">
    <w:abstractNumId w:val="1"/>
  </w:num>
  <w:num w:numId="12" w16cid:durableId="1010528616">
    <w:abstractNumId w:val="14"/>
  </w:num>
  <w:num w:numId="13" w16cid:durableId="1867717361">
    <w:abstractNumId w:val="12"/>
  </w:num>
  <w:num w:numId="14" w16cid:durableId="1476292704">
    <w:abstractNumId w:val="13"/>
  </w:num>
  <w:num w:numId="15" w16cid:durableId="1743330671">
    <w:abstractNumId w:val="15"/>
  </w:num>
  <w:num w:numId="16" w16cid:durableId="1492090526">
    <w:abstractNumId w:val="9"/>
  </w:num>
  <w:num w:numId="17" w16cid:durableId="395662713">
    <w:abstractNumId w:val="4"/>
  </w:num>
  <w:num w:numId="18" w16cid:durableId="1630670604">
    <w:abstractNumId w:val="0"/>
  </w:num>
  <w:num w:numId="19" w16cid:durableId="1875681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6E1"/>
    <w:rsid w:val="0000333B"/>
    <w:rsid w:val="00003815"/>
    <w:rsid w:val="00011FAF"/>
    <w:rsid w:val="00053B06"/>
    <w:rsid w:val="00056B86"/>
    <w:rsid w:val="00075CFB"/>
    <w:rsid w:val="00096C64"/>
    <w:rsid w:val="000A37EE"/>
    <w:rsid w:val="000A7889"/>
    <w:rsid w:val="000B140F"/>
    <w:rsid w:val="000B7B47"/>
    <w:rsid w:val="000D2846"/>
    <w:rsid w:val="000E7F4F"/>
    <w:rsid w:val="000F4E2E"/>
    <w:rsid w:val="0010127D"/>
    <w:rsid w:val="00111E08"/>
    <w:rsid w:val="001165AD"/>
    <w:rsid w:val="00117665"/>
    <w:rsid w:val="00120958"/>
    <w:rsid w:val="00121732"/>
    <w:rsid w:val="00124C47"/>
    <w:rsid w:val="001329E0"/>
    <w:rsid w:val="00132D11"/>
    <w:rsid w:val="001371AC"/>
    <w:rsid w:val="00146581"/>
    <w:rsid w:val="001575C5"/>
    <w:rsid w:val="00161E4B"/>
    <w:rsid w:val="00177658"/>
    <w:rsid w:val="00181FE7"/>
    <w:rsid w:val="00184A6A"/>
    <w:rsid w:val="00187C21"/>
    <w:rsid w:val="001915E3"/>
    <w:rsid w:val="00191F23"/>
    <w:rsid w:val="001A09A7"/>
    <w:rsid w:val="001C2EB7"/>
    <w:rsid w:val="001C7EEF"/>
    <w:rsid w:val="001D2D5A"/>
    <w:rsid w:val="001D5411"/>
    <w:rsid w:val="001D726A"/>
    <w:rsid w:val="001E34B7"/>
    <w:rsid w:val="001E4E9F"/>
    <w:rsid w:val="001F31C7"/>
    <w:rsid w:val="001F6EBE"/>
    <w:rsid w:val="0021720D"/>
    <w:rsid w:val="00221796"/>
    <w:rsid w:val="00225E16"/>
    <w:rsid w:val="0022728A"/>
    <w:rsid w:val="00250A1F"/>
    <w:rsid w:val="002576BA"/>
    <w:rsid w:val="002576CF"/>
    <w:rsid w:val="002623D2"/>
    <w:rsid w:val="00273429"/>
    <w:rsid w:val="00277564"/>
    <w:rsid w:val="00282E48"/>
    <w:rsid w:val="00287C56"/>
    <w:rsid w:val="00287CA6"/>
    <w:rsid w:val="002A436F"/>
    <w:rsid w:val="002A768B"/>
    <w:rsid w:val="002B5151"/>
    <w:rsid w:val="002C12C7"/>
    <w:rsid w:val="002C1577"/>
    <w:rsid w:val="002C39AA"/>
    <w:rsid w:val="002C49EE"/>
    <w:rsid w:val="002C670E"/>
    <w:rsid w:val="002E0C3B"/>
    <w:rsid w:val="002E27F1"/>
    <w:rsid w:val="002F250B"/>
    <w:rsid w:val="002F74D3"/>
    <w:rsid w:val="00301CA8"/>
    <w:rsid w:val="0032289B"/>
    <w:rsid w:val="003265A4"/>
    <w:rsid w:val="003266E1"/>
    <w:rsid w:val="00333E8E"/>
    <w:rsid w:val="00347804"/>
    <w:rsid w:val="00356EA6"/>
    <w:rsid w:val="00373ED7"/>
    <w:rsid w:val="003745E3"/>
    <w:rsid w:val="003871AC"/>
    <w:rsid w:val="00395497"/>
    <w:rsid w:val="0039565F"/>
    <w:rsid w:val="003A0C32"/>
    <w:rsid w:val="003B157A"/>
    <w:rsid w:val="003B3CF8"/>
    <w:rsid w:val="003B4EAA"/>
    <w:rsid w:val="003C1C4F"/>
    <w:rsid w:val="003C4736"/>
    <w:rsid w:val="003D5B0D"/>
    <w:rsid w:val="003D789E"/>
    <w:rsid w:val="00400EEF"/>
    <w:rsid w:val="00402EE9"/>
    <w:rsid w:val="00403864"/>
    <w:rsid w:val="004121CA"/>
    <w:rsid w:val="0041520F"/>
    <w:rsid w:val="004165F9"/>
    <w:rsid w:val="00425076"/>
    <w:rsid w:val="00425FE1"/>
    <w:rsid w:val="0044664A"/>
    <w:rsid w:val="00450FC2"/>
    <w:rsid w:val="004539D8"/>
    <w:rsid w:val="00456111"/>
    <w:rsid w:val="00460DB9"/>
    <w:rsid w:val="00464B4E"/>
    <w:rsid w:val="00474B76"/>
    <w:rsid w:val="00474C79"/>
    <w:rsid w:val="004766E6"/>
    <w:rsid w:val="00483342"/>
    <w:rsid w:val="004934B6"/>
    <w:rsid w:val="0049431E"/>
    <w:rsid w:val="004A56F0"/>
    <w:rsid w:val="004B66B5"/>
    <w:rsid w:val="004D2673"/>
    <w:rsid w:val="004D6357"/>
    <w:rsid w:val="004E4CC8"/>
    <w:rsid w:val="004E75FB"/>
    <w:rsid w:val="004F0AC4"/>
    <w:rsid w:val="004F0CE2"/>
    <w:rsid w:val="005006FE"/>
    <w:rsid w:val="00507902"/>
    <w:rsid w:val="00507D78"/>
    <w:rsid w:val="00512CD8"/>
    <w:rsid w:val="005132A4"/>
    <w:rsid w:val="00514B0B"/>
    <w:rsid w:val="00531288"/>
    <w:rsid w:val="00535885"/>
    <w:rsid w:val="00535D53"/>
    <w:rsid w:val="0054574A"/>
    <w:rsid w:val="00545A79"/>
    <w:rsid w:val="00551F3F"/>
    <w:rsid w:val="00567CF5"/>
    <w:rsid w:val="00571C39"/>
    <w:rsid w:val="00571F0E"/>
    <w:rsid w:val="005750E3"/>
    <w:rsid w:val="00576952"/>
    <w:rsid w:val="00581E5F"/>
    <w:rsid w:val="00584B7C"/>
    <w:rsid w:val="00590F98"/>
    <w:rsid w:val="00591746"/>
    <w:rsid w:val="005975CB"/>
    <w:rsid w:val="005A4C95"/>
    <w:rsid w:val="005B4C68"/>
    <w:rsid w:val="005B729D"/>
    <w:rsid w:val="005C2A6F"/>
    <w:rsid w:val="005C40DC"/>
    <w:rsid w:val="005C54E1"/>
    <w:rsid w:val="005F32B0"/>
    <w:rsid w:val="005F540C"/>
    <w:rsid w:val="0060127C"/>
    <w:rsid w:val="00604B14"/>
    <w:rsid w:val="0060731C"/>
    <w:rsid w:val="006107D4"/>
    <w:rsid w:val="00611CE5"/>
    <w:rsid w:val="006164E0"/>
    <w:rsid w:val="00617916"/>
    <w:rsid w:val="00630B44"/>
    <w:rsid w:val="0063151C"/>
    <w:rsid w:val="00631E2C"/>
    <w:rsid w:val="0063334B"/>
    <w:rsid w:val="006353D7"/>
    <w:rsid w:val="006633C0"/>
    <w:rsid w:val="006805CB"/>
    <w:rsid w:val="00682F99"/>
    <w:rsid w:val="0068755E"/>
    <w:rsid w:val="00695FAE"/>
    <w:rsid w:val="006A6597"/>
    <w:rsid w:val="006A77FE"/>
    <w:rsid w:val="006A7F43"/>
    <w:rsid w:val="006B22C6"/>
    <w:rsid w:val="006C371B"/>
    <w:rsid w:val="006D4365"/>
    <w:rsid w:val="006D43F6"/>
    <w:rsid w:val="006D4AE4"/>
    <w:rsid w:val="006E2AC8"/>
    <w:rsid w:val="006F3244"/>
    <w:rsid w:val="00701882"/>
    <w:rsid w:val="00716CDF"/>
    <w:rsid w:val="00740A13"/>
    <w:rsid w:val="007452BC"/>
    <w:rsid w:val="007501D8"/>
    <w:rsid w:val="00752370"/>
    <w:rsid w:val="0076365E"/>
    <w:rsid w:val="007664F0"/>
    <w:rsid w:val="0076688F"/>
    <w:rsid w:val="00773300"/>
    <w:rsid w:val="0078647F"/>
    <w:rsid w:val="007926C2"/>
    <w:rsid w:val="007A3200"/>
    <w:rsid w:val="007A3BE1"/>
    <w:rsid w:val="007B7AC1"/>
    <w:rsid w:val="007C27B8"/>
    <w:rsid w:val="007C2A35"/>
    <w:rsid w:val="007C77E9"/>
    <w:rsid w:val="007E0B90"/>
    <w:rsid w:val="007E42D2"/>
    <w:rsid w:val="007F5C7B"/>
    <w:rsid w:val="00803C93"/>
    <w:rsid w:val="00841BF9"/>
    <w:rsid w:val="00842A20"/>
    <w:rsid w:val="00846ECD"/>
    <w:rsid w:val="00846F44"/>
    <w:rsid w:val="00850327"/>
    <w:rsid w:val="00856F56"/>
    <w:rsid w:val="00866ECC"/>
    <w:rsid w:val="00867A97"/>
    <w:rsid w:val="0087051F"/>
    <w:rsid w:val="0088217C"/>
    <w:rsid w:val="008861C4"/>
    <w:rsid w:val="008918D8"/>
    <w:rsid w:val="008A52C1"/>
    <w:rsid w:val="008A780B"/>
    <w:rsid w:val="008B338B"/>
    <w:rsid w:val="008B3989"/>
    <w:rsid w:val="008B68AA"/>
    <w:rsid w:val="008B785F"/>
    <w:rsid w:val="008C3E2A"/>
    <w:rsid w:val="008E32DE"/>
    <w:rsid w:val="008F10F5"/>
    <w:rsid w:val="008F7CDF"/>
    <w:rsid w:val="00905424"/>
    <w:rsid w:val="009114F6"/>
    <w:rsid w:val="009216D8"/>
    <w:rsid w:val="0092204C"/>
    <w:rsid w:val="00933497"/>
    <w:rsid w:val="00935993"/>
    <w:rsid w:val="00940258"/>
    <w:rsid w:val="00940994"/>
    <w:rsid w:val="00955050"/>
    <w:rsid w:val="00961018"/>
    <w:rsid w:val="00963556"/>
    <w:rsid w:val="00966FF8"/>
    <w:rsid w:val="00972A09"/>
    <w:rsid w:val="00974FF3"/>
    <w:rsid w:val="009A3D4E"/>
    <w:rsid w:val="009B2725"/>
    <w:rsid w:val="009B77B4"/>
    <w:rsid w:val="009D5DAB"/>
    <w:rsid w:val="009F15CD"/>
    <w:rsid w:val="00A05228"/>
    <w:rsid w:val="00A05A19"/>
    <w:rsid w:val="00A067F5"/>
    <w:rsid w:val="00A07D17"/>
    <w:rsid w:val="00A11BCF"/>
    <w:rsid w:val="00A143C4"/>
    <w:rsid w:val="00A26380"/>
    <w:rsid w:val="00A27F18"/>
    <w:rsid w:val="00A36E24"/>
    <w:rsid w:val="00A70772"/>
    <w:rsid w:val="00A7617A"/>
    <w:rsid w:val="00A93524"/>
    <w:rsid w:val="00A9524B"/>
    <w:rsid w:val="00AC0DE9"/>
    <w:rsid w:val="00AC3259"/>
    <w:rsid w:val="00AC3B01"/>
    <w:rsid w:val="00AE35AA"/>
    <w:rsid w:val="00AE5509"/>
    <w:rsid w:val="00AE5722"/>
    <w:rsid w:val="00AE7308"/>
    <w:rsid w:val="00AF1B72"/>
    <w:rsid w:val="00B054AF"/>
    <w:rsid w:val="00B06156"/>
    <w:rsid w:val="00B06DC2"/>
    <w:rsid w:val="00B16738"/>
    <w:rsid w:val="00B30E4C"/>
    <w:rsid w:val="00B6127F"/>
    <w:rsid w:val="00B67351"/>
    <w:rsid w:val="00B67BD5"/>
    <w:rsid w:val="00B71E38"/>
    <w:rsid w:val="00B92B42"/>
    <w:rsid w:val="00BA0C14"/>
    <w:rsid w:val="00BA3DA6"/>
    <w:rsid w:val="00BA5013"/>
    <w:rsid w:val="00BA64CF"/>
    <w:rsid w:val="00BA6659"/>
    <w:rsid w:val="00BB0409"/>
    <w:rsid w:val="00BB09A2"/>
    <w:rsid w:val="00BC0153"/>
    <w:rsid w:val="00BD1E42"/>
    <w:rsid w:val="00BD23B1"/>
    <w:rsid w:val="00BD6CFC"/>
    <w:rsid w:val="00BD7F89"/>
    <w:rsid w:val="00BF392A"/>
    <w:rsid w:val="00BF6002"/>
    <w:rsid w:val="00C013D1"/>
    <w:rsid w:val="00C01B02"/>
    <w:rsid w:val="00C063C6"/>
    <w:rsid w:val="00C133F1"/>
    <w:rsid w:val="00C33376"/>
    <w:rsid w:val="00C56F28"/>
    <w:rsid w:val="00C702A9"/>
    <w:rsid w:val="00C722F6"/>
    <w:rsid w:val="00C72327"/>
    <w:rsid w:val="00C732F9"/>
    <w:rsid w:val="00C81A8B"/>
    <w:rsid w:val="00C844EC"/>
    <w:rsid w:val="00C871E6"/>
    <w:rsid w:val="00C92AAA"/>
    <w:rsid w:val="00C93EA3"/>
    <w:rsid w:val="00CA0229"/>
    <w:rsid w:val="00CA1DF9"/>
    <w:rsid w:val="00CA44B5"/>
    <w:rsid w:val="00CA54A2"/>
    <w:rsid w:val="00CC3E5E"/>
    <w:rsid w:val="00CC62B2"/>
    <w:rsid w:val="00CD4F88"/>
    <w:rsid w:val="00CD757F"/>
    <w:rsid w:val="00CE17A4"/>
    <w:rsid w:val="00CE2FA2"/>
    <w:rsid w:val="00CE48B3"/>
    <w:rsid w:val="00CE687F"/>
    <w:rsid w:val="00CF237E"/>
    <w:rsid w:val="00CF71E0"/>
    <w:rsid w:val="00D07D50"/>
    <w:rsid w:val="00D13D89"/>
    <w:rsid w:val="00D26A51"/>
    <w:rsid w:val="00D27DDB"/>
    <w:rsid w:val="00D30E1D"/>
    <w:rsid w:val="00D3111E"/>
    <w:rsid w:val="00D3296A"/>
    <w:rsid w:val="00D44A70"/>
    <w:rsid w:val="00D46C59"/>
    <w:rsid w:val="00D62461"/>
    <w:rsid w:val="00D74772"/>
    <w:rsid w:val="00D80476"/>
    <w:rsid w:val="00D8160D"/>
    <w:rsid w:val="00D91F50"/>
    <w:rsid w:val="00D91FE8"/>
    <w:rsid w:val="00DA3DF7"/>
    <w:rsid w:val="00DA6A61"/>
    <w:rsid w:val="00DB2592"/>
    <w:rsid w:val="00DC155F"/>
    <w:rsid w:val="00DC539B"/>
    <w:rsid w:val="00DC5980"/>
    <w:rsid w:val="00DD7D34"/>
    <w:rsid w:val="00E01777"/>
    <w:rsid w:val="00E07EE0"/>
    <w:rsid w:val="00E12C7D"/>
    <w:rsid w:val="00E163AF"/>
    <w:rsid w:val="00E23829"/>
    <w:rsid w:val="00E54A70"/>
    <w:rsid w:val="00E61FBA"/>
    <w:rsid w:val="00E82C01"/>
    <w:rsid w:val="00EB4915"/>
    <w:rsid w:val="00EB77E5"/>
    <w:rsid w:val="00EC1C6E"/>
    <w:rsid w:val="00ED7355"/>
    <w:rsid w:val="00EE1FF7"/>
    <w:rsid w:val="00EE330B"/>
    <w:rsid w:val="00EE3FC7"/>
    <w:rsid w:val="00EE5043"/>
    <w:rsid w:val="00EF360D"/>
    <w:rsid w:val="00F0295B"/>
    <w:rsid w:val="00F121ED"/>
    <w:rsid w:val="00F1467E"/>
    <w:rsid w:val="00F14C3F"/>
    <w:rsid w:val="00F15F21"/>
    <w:rsid w:val="00F53A56"/>
    <w:rsid w:val="00F55673"/>
    <w:rsid w:val="00F57F83"/>
    <w:rsid w:val="00F66383"/>
    <w:rsid w:val="00F7699B"/>
    <w:rsid w:val="00F90BCB"/>
    <w:rsid w:val="00FA1635"/>
    <w:rsid w:val="00FA1E71"/>
    <w:rsid w:val="00FB07F7"/>
    <w:rsid w:val="00FB1532"/>
    <w:rsid w:val="00FB469F"/>
    <w:rsid w:val="00FE059C"/>
    <w:rsid w:val="00FF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04C4A"/>
  <w15:docId w15:val="{65A8B9B1-EDED-4E0B-9958-E13E2354B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6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6E1"/>
    <w:pPr>
      <w:ind w:left="720"/>
      <w:contextualSpacing/>
    </w:pPr>
  </w:style>
  <w:style w:type="paragraph" w:styleId="NoSpacing">
    <w:name w:val="No Spacing"/>
    <w:uiPriority w:val="1"/>
    <w:qFormat/>
    <w:rsid w:val="00F14C3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A78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7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1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Eirian</dc:creator>
  <cp:lastModifiedBy>Eirian Forrest</cp:lastModifiedBy>
  <cp:revision>90</cp:revision>
  <cp:lastPrinted>2023-03-06T14:45:00Z</cp:lastPrinted>
  <dcterms:created xsi:type="dcterms:W3CDTF">2023-03-06T14:45:00Z</dcterms:created>
  <dcterms:modified xsi:type="dcterms:W3CDTF">2023-09-20T20:05:00Z</dcterms:modified>
</cp:coreProperties>
</file>